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1EE5" w:rsidRDefault="007C1EE5"/>
    <w:p w:rsidR="007C1EE5" w:rsidRDefault="004423C9">
      <w:r w:rsidRPr="004423C9"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_179" o:spid="_x0000_s2154" type="#_x0000_t75" style="position:absolute;margin-left:27pt;margin-top:54.6pt;width:557pt;height:556pt;z-index:251650560;mso-position-horizontal-relative:page;mso-position-vertical-relative:page">
            <v:imagedata r:id="rId6" o:title="14_0"/>
            <w10:wrap anchorx="page" anchory="page"/>
          </v:shape>
        </w:pict>
      </w:r>
      <w:r w:rsidRPr="004423C9">
        <w:rPr>
          <w:lang w:val="en-US"/>
        </w:rPr>
        <w:pict>
          <v:shapetype id="textblock_418" o:spid="_x0000_m2199" coordsize="21600,21600" o:spt="202" path="m,l,21600r21600,l21600,xe">
            <v:stroke joinstyle="round"/>
            <v:path gradientshapeok="t" o:connecttype="rect"/>
          </v:shapetype>
        </w:pict>
      </w:r>
      <w:bookmarkStart w:id="0" w:name="0"/>
      <w:bookmarkEnd w:id="0"/>
      <w:r w:rsidRPr="004423C9">
        <w:rPr>
          <w:lang w:val="en-US"/>
        </w:rPr>
        <w:pict>
          <v:shapetype id="graphic_2082" o:spid="_x0000_m2198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083" o:spid="_x0000_m2197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083" o:spid="_x0000_s2148" type="#graphic_2083" style="position:absolute;margin-left:185.9pt;margin-top:40.25pt;width:147pt;height:.4pt;z-index:-251634176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1" w:name="1"/>
      <w:bookmarkEnd w:id="1"/>
    </w:p>
    <w:p w:rsidR="007C1EE5" w:rsidRDefault="004423C9">
      <w:r w:rsidRPr="004423C9">
        <w:rPr>
          <w:lang w:val="en-US"/>
        </w:rPr>
        <w:pict>
          <v:shape id="image_180" o:spid="_x0000_s2147" type="#_x0000_t75" style="position:absolute;margin-left:34.5pt;margin-top:154.25pt;width:533pt;height:535pt;z-index:251651584;mso-position-horizontal-relative:page;mso-position-vertical-relative:page">
            <v:imagedata r:id="rId7" o:title="17_0"/>
            <w10:wrap anchorx="page" anchory="page"/>
          </v:shape>
        </w:pict>
      </w:r>
      <w:r w:rsidRPr="004423C9">
        <w:rPr>
          <w:lang w:val="en-US"/>
        </w:rPr>
        <w:pict>
          <v:shapetype id="textblock_419" o:spid="_x0000_m2196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type id="graphic_2084" o:spid="_x0000_m2195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085" o:spid="_x0000_m2194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085" o:spid="_x0000_s2141" type="#graphic_2085" style="position:absolute;margin-left:185.9pt;margin-top:40.25pt;width:147pt;height:.4pt;z-index:-251632128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2" w:name="2"/>
      <w:bookmarkEnd w:id="2"/>
    </w:p>
    <w:p w:rsidR="007C1EE5" w:rsidRDefault="004423C9">
      <w:r w:rsidRPr="004423C9">
        <w:rPr>
          <w:lang w:val="en-US"/>
        </w:rPr>
        <w:pict>
          <v:shape id="image_181" o:spid="_x0000_s2140" type="#_x0000_t75" style="position:absolute;margin-left:24.25pt;margin-top:154.1pt;width:545pt;height:545pt;z-index:251652608;mso-position-horizontal-relative:page;mso-position-vertical-relative:page">
            <v:imagedata r:id="rId8" o:title="20_0"/>
            <w10:wrap anchorx="page" anchory="page"/>
          </v:shape>
        </w:pict>
      </w:r>
      <w:r w:rsidRPr="004423C9">
        <w:rPr>
          <w:lang w:val="en-US"/>
        </w:rPr>
        <w:pict>
          <v:shapetype id="textblock_420" o:spid="_x0000_m2193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type id="graphic_2086" o:spid="_x0000_m2192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087" o:spid="_x0000_m2191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087" o:spid="_x0000_s2134" type="#graphic_2087" style="position:absolute;margin-left:185.9pt;margin-top:40.25pt;width:147pt;height:.4pt;z-index:-251630080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3" w:name="3"/>
      <w:bookmarkEnd w:id="3"/>
    </w:p>
    <w:p w:rsidR="007C1EE5" w:rsidRDefault="004423C9">
      <w:r w:rsidRPr="004423C9">
        <w:rPr>
          <w:lang w:val="en-US"/>
        </w:rPr>
        <w:pict>
          <v:shape id="image_182" o:spid="_x0000_s2133" type="#_x0000_t75" style="position:absolute;margin-left:10.95pt;margin-top:154.2pt;width:577pt;height:579pt;z-index:251653632;mso-position-horizontal-relative:page;mso-position-vertical-relative:page">
            <v:imagedata r:id="rId9" o:title="23_0"/>
            <w10:wrap anchorx="page" anchory="page"/>
          </v:shape>
        </w:pict>
      </w:r>
      <w:r w:rsidRPr="004423C9">
        <w:rPr>
          <w:lang w:val="en-US"/>
        </w:rPr>
        <w:pict>
          <v:shapetype id="textblock_421" o:spid="_x0000_m2190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 id="anvsoft_textblock_421" o:spid="_x0000_s2131" type="#textblock_421" style="position:absolute;margin-left:185.9pt;margin-top:18.6pt;width:223pt;height:19pt;z-index:251668992;mso-position-horizontal-relative:page;mso-position-vertical-relative:page" filled="f" stroked="f">
            <v:textbox inset="0,0,0,0">
              <w:txbxContent>
                <w:p w:rsidR="007C1EE5" w:rsidRDefault="00CA7380">
                  <w:pPr>
                    <w:spacing w:after="0" w:line="380" w:lineRule="exact"/>
                  </w:pPr>
                  <w:r>
                    <w:rPr>
                      <w:rFonts w:ascii="ABCDEE+Pere Castor" w:hAnsi="ABCDEE+Pere Castor" w:cs="ABCDEE+Pere Castor"/>
                      <w:color w:val="FFFFFF"/>
                      <w:sz w:val="38"/>
                    </w:rPr>
                    <w:t>Les blasons d’autonomie–Mandala</w:t>
                  </w:r>
                </w:p>
              </w:txbxContent>
            </v:textbox>
            <w10:wrap anchorx="page" anchory="page"/>
          </v:shape>
        </w:pict>
      </w:r>
      <w:r w:rsidRPr="004423C9">
        <w:rPr>
          <w:lang w:val="en-US"/>
        </w:rPr>
        <w:pict>
          <v:shapetype id="graphic_2088" o:spid="_x0000_m2189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089" o:spid="_x0000_m2188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089" o:spid="_x0000_s2127" type="#graphic_2089" style="position:absolute;margin-left:185.9pt;margin-top:40.25pt;width:147pt;height:.4pt;z-index:-251628032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4" w:name="4"/>
      <w:bookmarkEnd w:id="4"/>
    </w:p>
    <w:p w:rsidR="007C1EE5" w:rsidRDefault="004423C9">
      <w:r w:rsidRPr="004423C9">
        <w:rPr>
          <w:lang w:val="en-US"/>
        </w:rPr>
        <w:pict>
          <v:shape id="image_183" o:spid="_x0000_s2126" type="#_x0000_t75" style="position:absolute;margin-left:16.4pt;margin-top:154.05pt;width:557pt;height:556pt;z-index:251654656;mso-position-horizontal-relative:page;mso-position-vertical-relative:page">
            <v:imagedata r:id="rId10" o:title="26_0"/>
            <w10:wrap anchorx="page" anchory="page"/>
          </v:shape>
        </w:pict>
      </w:r>
      <w:r w:rsidRPr="004423C9">
        <w:rPr>
          <w:lang w:val="en-US"/>
        </w:rPr>
        <w:pict>
          <v:shapetype id="textblock_422" o:spid="_x0000_m2187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type id="graphic_2090" o:spid="_x0000_m2186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091" o:spid="_x0000_m2185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091" o:spid="_x0000_s2120" type="#graphic_2091" style="position:absolute;margin-left:185.9pt;margin-top:40.25pt;width:147pt;height:.4pt;z-index:-251625984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5" w:name="5"/>
      <w:bookmarkEnd w:id="5"/>
    </w:p>
    <w:p w:rsidR="007C1EE5" w:rsidRDefault="004423C9">
      <w:r w:rsidRPr="004423C9">
        <w:rPr>
          <w:lang w:val="en-US"/>
        </w:rPr>
        <w:pict>
          <v:shape id="image_184" o:spid="_x0000_s2119" type="#_x0000_t75" style="position:absolute;margin-left:11.45pt;margin-top:144.05pt;width:567pt;height:566pt;z-index:251655680;mso-position-horizontal-relative:page;mso-position-vertical-relative:page">
            <v:imagedata r:id="rId11" o:title="29_0"/>
            <w10:wrap anchorx="page" anchory="page"/>
          </v:shape>
        </w:pict>
      </w:r>
      <w:r w:rsidRPr="004423C9">
        <w:rPr>
          <w:lang w:val="en-US"/>
        </w:rPr>
        <w:pict>
          <v:shapetype id="textblock_423" o:spid="_x0000_m2184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 id="anvsoft_textblock_423" o:spid="_x0000_s2117" type="#textblock_423" style="position:absolute;margin-left:185.9pt;margin-top:18.6pt;width:223pt;height:19pt;z-index:251671040;mso-position-horizontal-relative:page;mso-position-vertical-relative:page" filled="f" stroked="f">
            <v:textbox inset="0,0,0,0">
              <w:txbxContent>
                <w:p w:rsidR="007C1EE5" w:rsidRDefault="00CA7380">
                  <w:pPr>
                    <w:spacing w:after="0" w:line="380" w:lineRule="exact"/>
                  </w:pPr>
                  <w:r>
                    <w:rPr>
                      <w:rFonts w:ascii="ABCDEE+Pere Castor" w:hAnsi="ABCDEE+Pere Castor" w:cs="ABCDEE+Pere Castor"/>
                      <w:color w:val="FFFFFF"/>
                      <w:sz w:val="38"/>
                    </w:rPr>
                    <w:t>Les blasons d’autonomie–Mandala</w:t>
                  </w:r>
                </w:p>
              </w:txbxContent>
            </v:textbox>
            <w10:wrap anchorx="page" anchory="page"/>
          </v:shape>
        </w:pict>
      </w:r>
      <w:r w:rsidRPr="004423C9">
        <w:rPr>
          <w:lang w:val="en-US"/>
        </w:rPr>
        <w:pict>
          <v:shapetype id="graphic_2092" o:spid="_x0000_m2183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093" o:spid="_x0000_m2182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093" o:spid="_x0000_s2113" type="#graphic_2093" style="position:absolute;margin-left:185.9pt;margin-top:40.25pt;width:147pt;height:.4pt;z-index:-251623936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6" w:name="6"/>
      <w:bookmarkEnd w:id="6"/>
    </w:p>
    <w:p w:rsidR="007C1EE5" w:rsidRDefault="004423C9">
      <w:r w:rsidRPr="004423C9">
        <w:rPr>
          <w:lang w:val="en-US"/>
        </w:rPr>
        <w:pict>
          <v:shape id="image_185" o:spid="_x0000_s2112" type="#_x0000_t75" style="position:absolute;margin-left:16.4pt;margin-top:139.7pt;width:554pt;height:552pt;z-index:251656704;mso-position-horizontal-relative:page;mso-position-vertical-relative:page">
            <v:imagedata r:id="rId12" o:title="32_0"/>
            <w10:wrap anchorx="page" anchory="page"/>
          </v:shape>
        </w:pict>
      </w:r>
      <w:r w:rsidRPr="004423C9">
        <w:rPr>
          <w:lang w:val="en-US"/>
        </w:rPr>
        <w:pict>
          <v:shapetype id="textblock_424" o:spid="_x0000_m2181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 id="anvsoft_textblock_424" o:spid="_x0000_s2110" type="#textblock_424" style="position:absolute;margin-left:185.9pt;margin-top:18.6pt;width:223pt;height:19pt;z-index:251672064;mso-position-horizontal-relative:page;mso-position-vertical-relative:page" filled="f" stroked="f">
            <v:textbox inset="0,0,0,0">
              <w:txbxContent>
                <w:p w:rsidR="007C1EE5" w:rsidRDefault="00CA7380">
                  <w:pPr>
                    <w:spacing w:after="0" w:line="380" w:lineRule="exact"/>
                  </w:pPr>
                  <w:r>
                    <w:rPr>
                      <w:rFonts w:ascii="ABCDEE+Pere Castor" w:hAnsi="ABCDEE+Pere Castor" w:cs="ABCDEE+Pere Castor"/>
                      <w:color w:val="FFFFFF"/>
                      <w:sz w:val="38"/>
                    </w:rPr>
                    <w:t>Les blasons d’autonomie–Mandala</w:t>
                  </w:r>
                </w:p>
              </w:txbxContent>
            </v:textbox>
            <w10:wrap anchorx="page" anchory="page"/>
          </v:shape>
        </w:pict>
      </w:r>
      <w:r w:rsidRPr="004423C9">
        <w:rPr>
          <w:lang w:val="en-US"/>
        </w:rPr>
        <w:pict>
          <v:shapetype id="graphic_2094" o:spid="_x0000_m2180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095" o:spid="_x0000_m2179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095" o:spid="_x0000_s2106" type="#graphic_2095" style="position:absolute;margin-left:185.9pt;margin-top:40.25pt;width:147pt;height:.4pt;z-index:-251621888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7" w:name="7"/>
      <w:bookmarkEnd w:id="7"/>
    </w:p>
    <w:p w:rsidR="007C1EE5" w:rsidRDefault="004423C9">
      <w:r w:rsidRPr="004423C9">
        <w:rPr>
          <w:lang w:val="en-US"/>
        </w:rPr>
        <w:pict>
          <v:shape id="image_186" o:spid="_x0000_s2105" type="#_x0000_t75" style="position:absolute;margin-left:26.65pt;margin-top:152.1pt;width:546pt;height:541pt;z-index:251657728;mso-position-horizontal-relative:page;mso-position-vertical-relative:page">
            <v:imagedata r:id="rId13" o:title="35_0"/>
            <w10:wrap anchorx="page" anchory="page"/>
          </v:shape>
        </w:pict>
      </w:r>
      <w:r w:rsidRPr="004423C9">
        <w:rPr>
          <w:lang w:val="en-US"/>
        </w:rPr>
        <w:pict>
          <v:shapetype id="textblock_425" o:spid="_x0000_m2178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 id="anvsoft_textblock_425" o:spid="_x0000_s2103" type="#textblock_425" style="position:absolute;margin-left:185.9pt;margin-top:18.6pt;width:223pt;height:19pt;z-index:251673088;mso-position-horizontal-relative:page;mso-position-vertical-relative:page" filled="f" stroked="f">
            <v:textbox inset="0,0,0,0">
              <w:txbxContent>
                <w:p w:rsidR="007C1EE5" w:rsidRDefault="00CA7380">
                  <w:pPr>
                    <w:spacing w:after="0" w:line="380" w:lineRule="exact"/>
                  </w:pPr>
                  <w:r>
                    <w:rPr>
                      <w:rFonts w:ascii="ABCDEE+Pere Castor" w:hAnsi="ABCDEE+Pere Castor" w:cs="ABCDEE+Pere Castor"/>
                      <w:color w:val="FFFFFF"/>
                      <w:sz w:val="38"/>
                    </w:rPr>
                    <w:t>Les blasons d’autonomie–Mandala</w:t>
                  </w:r>
                </w:p>
              </w:txbxContent>
            </v:textbox>
            <w10:wrap anchorx="page" anchory="page"/>
          </v:shape>
        </w:pict>
      </w:r>
      <w:r w:rsidRPr="004423C9">
        <w:rPr>
          <w:lang w:val="en-US"/>
        </w:rPr>
        <w:pict>
          <v:shapetype id="graphic_2096" o:spid="_x0000_m2177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097" o:spid="_x0000_m2176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097" o:spid="_x0000_s2099" type="#graphic_2097" style="position:absolute;margin-left:185.9pt;margin-top:40.25pt;width:147pt;height:.4pt;z-index:-251619840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8" w:name="8"/>
      <w:bookmarkEnd w:id="8"/>
    </w:p>
    <w:p w:rsidR="007C1EE5" w:rsidRDefault="004423C9">
      <w:r w:rsidRPr="004423C9">
        <w:rPr>
          <w:lang w:val="en-US"/>
        </w:rPr>
        <w:pict>
          <v:shape id="image_187" o:spid="_x0000_s2098" type="#_x0000_t75" style="position:absolute;margin-left:23.85pt;margin-top:154.65pt;width:549pt;height:538pt;z-index:251658752;mso-position-horizontal-relative:page;mso-position-vertical-relative:page">
            <v:imagedata r:id="rId14" o:title="38_0"/>
            <w10:wrap anchorx="page" anchory="page"/>
          </v:shape>
        </w:pict>
      </w:r>
      <w:r w:rsidRPr="004423C9">
        <w:rPr>
          <w:lang w:val="en-US"/>
        </w:rPr>
        <w:pict>
          <v:shapetype id="textblock_426" o:spid="_x0000_m2175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 id="anvsoft_textblock_426" o:spid="_x0000_s2096" type="#textblock_426" style="position:absolute;margin-left:185.9pt;margin-top:18.6pt;width:223pt;height:19pt;z-index:251674112;mso-position-horizontal-relative:page;mso-position-vertical-relative:page" filled="f" stroked="f">
            <v:textbox inset="0,0,0,0">
              <w:txbxContent>
                <w:p w:rsidR="007C1EE5" w:rsidRDefault="00CA7380">
                  <w:pPr>
                    <w:spacing w:after="0" w:line="380" w:lineRule="exact"/>
                  </w:pPr>
                  <w:r>
                    <w:rPr>
                      <w:rFonts w:ascii="ABCDEE+Pere Castor" w:hAnsi="ABCDEE+Pere Castor" w:cs="ABCDEE+Pere Castor"/>
                      <w:color w:val="FFFFFF"/>
                      <w:sz w:val="38"/>
                    </w:rPr>
                    <w:t>Les blasons d’autonomie–Mandala</w:t>
                  </w:r>
                </w:p>
              </w:txbxContent>
            </v:textbox>
            <w10:wrap anchorx="page" anchory="page"/>
          </v:shape>
        </w:pict>
      </w:r>
      <w:r w:rsidRPr="004423C9">
        <w:rPr>
          <w:lang w:val="en-US"/>
        </w:rPr>
        <w:pict>
          <v:shapetype id="graphic_2098" o:spid="_x0000_m2174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099" o:spid="_x0000_m2173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099" o:spid="_x0000_s2092" type="#graphic_2099" style="position:absolute;margin-left:185.9pt;margin-top:40.25pt;width:147pt;height:.4pt;z-index:-251617792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9" w:name="9"/>
      <w:bookmarkEnd w:id="9"/>
    </w:p>
    <w:p w:rsidR="007C1EE5" w:rsidRDefault="004423C9">
      <w:r w:rsidRPr="004423C9">
        <w:rPr>
          <w:lang w:val="en-US"/>
        </w:rPr>
        <w:pict>
          <v:shape id="image_188" o:spid="_x0000_s2091" type="#_x0000_t75" style="position:absolute;margin-left:16.4pt;margin-top:154pt;width:562pt;height:565pt;z-index:251659776;mso-position-horizontal-relative:page;mso-position-vertical-relative:page">
            <v:imagedata r:id="rId15" o:title="41_0"/>
            <w10:wrap anchorx="page" anchory="page"/>
          </v:shape>
        </w:pict>
      </w:r>
      <w:r w:rsidRPr="004423C9">
        <w:rPr>
          <w:lang w:val="en-US"/>
        </w:rPr>
        <w:pict>
          <v:shapetype id="textblock_427" o:spid="_x0000_m2172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 id="anvsoft_textblock_427" o:spid="_x0000_s2089" type="#textblock_427" style="position:absolute;margin-left:185.9pt;margin-top:18.6pt;width:223pt;height:19pt;z-index:251675136;mso-position-horizontal-relative:page;mso-position-vertical-relative:page" filled="f" stroked="f">
            <v:textbox inset="0,0,0,0">
              <w:txbxContent>
                <w:p w:rsidR="007C1EE5" w:rsidRDefault="00CA7380">
                  <w:pPr>
                    <w:spacing w:after="0" w:line="380" w:lineRule="exact"/>
                  </w:pPr>
                  <w:r>
                    <w:rPr>
                      <w:rFonts w:ascii="ABCDEE+Pere Castor" w:hAnsi="ABCDEE+Pere Castor" w:cs="ABCDEE+Pere Castor"/>
                      <w:color w:val="FFFFFF"/>
                      <w:sz w:val="38"/>
                    </w:rPr>
                    <w:t>Les blasons d’autonomie–Mandala</w:t>
                  </w:r>
                </w:p>
              </w:txbxContent>
            </v:textbox>
            <w10:wrap anchorx="page" anchory="page"/>
          </v:shape>
        </w:pict>
      </w:r>
      <w:r w:rsidRPr="004423C9">
        <w:rPr>
          <w:lang w:val="en-US"/>
        </w:rPr>
        <w:pict>
          <v:shapetype id="graphic_2100" o:spid="_x0000_m2171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101" o:spid="_x0000_m2170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101" o:spid="_x0000_s2085" type="#graphic_2101" style="position:absolute;margin-left:185.9pt;margin-top:40.25pt;width:147pt;height:.4pt;z-index:-251615744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10" w:name="10"/>
      <w:bookmarkEnd w:id="10"/>
    </w:p>
    <w:p w:rsidR="007C1EE5" w:rsidRDefault="004423C9">
      <w:r w:rsidRPr="004423C9">
        <w:rPr>
          <w:lang w:val="en-US"/>
        </w:rPr>
        <w:pict>
          <v:shape id="image_189" o:spid="_x0000_s2084" type="#_x0000_t75" style="position:absolute;margin-left:16.4pt;margin-top:166.35pt;width:551pt;height:550pt;z-index:251660800;mso-position-horizontal-relative:page;mso-position-vertical-relative:page">
            <v:imagedata r:id="rId16" o:title="44_0"/>
            <w10:wrap anchorx="page" anchory="page"/>
          </v:shape>
        </w:pict>
      </w:r>
      <w:r w:rsidRPr="004423C9">
        <w:rPr>
          <w:lang w:val="en-US"/>
        </w:rPr>
        <w:pict>
          <v:shapetype id="textblock_428" o:spid="_x0000_m2169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 id="anvsoft_textblock_428" o:spid="_x0000_s2082" type="#textblock_428" style="position:absolute;margin-left:185.9pt;margin-top:18.6pt;width:223pt;height:19pt;z-index:251676160;mso-position-horizontal-relative:page;mso-position-vertical-relative:page" filled="f" stroked="f">
            <v:textbox inset="0,0,0,0">
              <w:txbxContent>
                <w:p w:rsidR="007C1EE5" w:rsidRDefault="00CA7380">
                  <w:pPr>
                    <w:spacing w:after="0" w:line="380" w:lineRule="exact"/>
                  </w:pPr>
                  <w:r>
                    <w:rPr>
                      <w:rFonts w:ascii="ABCDEE+Pere Castor" w:hAnsi="ABCDEE+Pere Castor" w:cs="ABCDEE+Pere Castor"/>
                      <w:color w:val="FFFFFF"/>
                      <w:sz w:val="38"/>
                    </w:rPr>
                    <w:t>Les blasons d’autonomie–Mandala</w:t>
                  </w:r>
                </w:p>
              </w:txbxContent>
            </v:textbox>
            <w10:wrap anchorx="page" anchory="page"/>
          </v:shape>
        </w:pict>
      </w:r>
      <w:r w:rsidRPr="004423C9">
        <w:rPr>
          <w:lang w:val="en-US"/>
        </w:rPr>
        <w:pict>
          <v:shapetype id="graphic_2102" o:spid="_x0000_m2168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103" o:spid="_x0000_m2167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103" o:spid="_x0000_s2078" type="#graphic_2103" style="position:absolute;margin-left:185.9pt;margin-top:40.25pt;width:147pt;height:.4pt;z-index:-251613696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11" w:name="11"/>
      <w:bookmarkEnd w:id="11"/>
    </w:p>
    <w:p w:rsidR="007C1EE5" w:rsidRDefault="004423C9">
      <w:r w:rsidRPr="004423C9">
        <w:rPr>
          <w:lang w:val="en-US"/>
        </w:rPr>
        <w:pict>
          <v:shape id="image_190" o:spid="_x0000_s2077" type="#_x0000_t75" style="position:absolute;margin-left:23.85pt;margin-top:172pt;width:556pt;height:548pt;z-index:251661824;mso-position-horizontal-relative:page;mso-position-vertical-relative:page">
            <v:imagedata r:id="rId17" o:title="47_0"/>
            <w10:wrap anchorx="page" anchory="page"/>
          </v:shape>
        </w:pict>
      </w:r>
      <w:r w:rsidRPr="004423C9">
        <w:rPr>
          <w:lang w:val="en-US"/>
        </w:rPr>
        <w:pict>
          <v:shapetype id="textblock_429" o:spid="_x0000_m2166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 id="anvsoft_textblock_429" o:spid="_x0000_s2075" type="#textblock_429" style="position:absolute;margin-left:185.9pt;margin-top:18.6pt;width:223pt;height:19pt;z-index:251677184;mso-position-horizontal-relative:page;mso-position-vertical-relative:page" filled="f" stroked="f">
            <v:textbox style="mso-next-textbox:#anvsoft_textblock_429" inset="0,0,0,0">
              <w:txbxContent>
                <w:p w:rsidR="007C1EE5" w:rsidRDefault="00CA7380">
                  <w:pPr>
                    <w:spacing w:after="0" w:line="380" w:lineRule="exact"/>
                  </w:pPr>
                  <w:r>
                    <w:rPr>
                      <w:rFonts w:ascii="ABCDEE+Pere Castor" w:hAnsi="ABCDEE+Pere Castor" w:cs="ABCDEE+Pere Castor"/>
                      <w:color w:val="FFFFFF"/>
                      <w:sz w:val="38"/>
                    </w:rPr>
                    <w:t>Les blasons d’autonomie–Mandala</w:t>
                  </w:r>
                </w:p>
              </w:txbxContent>
            </v:textbox>
            <w10:wrap anchorx="page" anchory="page"/>
          </v:shape>
        </w:pict>
      </w:r>
      <w:r w:rsidRPr="004423C9">
        <w:rPr>
          <w:lang w:val="en-US"/>
        </w:rPr>
        <w:pict>
          <v:shapetype id="graphic_2104" o:spid="_x0000_m2165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105" o:spid="_x0000_m2164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105" o:spid="_x0000_s2071" type="#graphic_2105" style="position:absolute;margin-left:185.9pt;margin-top:40.25pt;width:147pt;height:.4pt;z-index:-251611648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12" w:name="12"/>
      <w:bookmarkEnd w:id="12"/>
    </w:p>
    <w:p w:rsidR="007C1EE5" w:rsidRDefault="004423C9">
      <w:r w:rsidRPr="004423C9">
        <w:rPr>
          <w:lang w:val="en-US"/>
        </w:rPr>
        <w:pict>
          <v:shape id="image_191" o:spid="_x0000_s2070" type="#_x0000_t75" style="position:absolute;margin-left:11.45pt;margin-top:152pt;width:559pt;height:561pt;z-index:251662848;mso-position-horizontal-relative:page;mso-position-vertical-relative:page">
            <v:imagedata r:id="rId18" o:title="50_0"/>
            <w10:wrap anchorx="page" anchory="page"/>
          </v:shape>
        </w:pict>
      </w:r>
      <w:r w:rsidRPr="004423C9">
        <w:rPr>
          <w:lang w:val="en-US"/>
        </w:rPr>
        <w:pict>
          <v:shapetype id="textblock_430" o:spid="_x0000_m2163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type id="graphic_2106" o:spid="_x0000_m2162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107" o:spid="_x0000_m2161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107" o:spid="_x0000_s2064" type="#graphic_2107" style="position:absolute;margin-left:185.9pt;margin-top:40.25pt;width:147pt;height:.4pt;z-index:-251609600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13" w:name="13"/>
      <w:bookmarkEnd w:id="13"/>
    </w:p>
    <w:p w:rsidR="007C1EE5" w:rsidRDefault="004423C9">
      <w:r w:rsidRPr="00912674">
        <w:pict>
          <v:shape id="image_192" o:spid="_x0000_s2063" type="#_x0000_t75" style="position:absolute;margin-left:6.5pt;margin-top:144.9pt;width:8in;height:590pt;z-index:251663872;mso-position-horizontal-relative:page;mso-position-vertical-relative:page">
            <v:imagedata r:id="rId19" o:title="53_0"/>
            <w10:wrap anchorx="page" anchory="page"/>
          </v:shape>
        </w:pict>
      </w:r>
      <w:r w:rsidRPr="004423C9">
        <w:rPr>
          <w:lang w:val="en-US"/>
        </w:rPr>
        <w:pict>
          <v:shapetype id="textblock_431" o:spid="_x0000_m2160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 id="anvsoft_textblock_431" o:spid="_x0000_s2061" type="#textblock_431" style="position:absolute;margin-left:185.9pt;margin-top:18.6pt;width:223pt;height:19pt;z-index:251679232;mso-position-horizontal-relative:page;mso-position-vertical-relative:page" filled="f" stroked="f">
            <v:textbox inset="0,0,0,0">
              <w:txbxContent>
                <w:p w:rsidR="007C1EE5" w:rsidRDefault="00CA7380">
                  <w:pPr>
                    <w:spacing w:after="0" w:line="380" w:lineRule="exact"/>
                  </w:pPr>
                  <w:r>
                    <w:rPr>
                      <w:rFonts w:ascii="ABCDEE+Pere Castor" w:hAnsi="ABCDEE+Pere Castor" w:cs="ABCDEE+Pere Castor"/>
                      <w:color w:val="FFFFFF"/>
                      <w:sz w:val="38"/>
                    </w:rPr>
                    <w:t>Les blasons d’autonomie–Mandala</w:t>
                  </w:r>
                </w:p>
              </w:txbxContent>
            </v:textbox>
            <w10:wrap anchorx="page" anchory="page"/>
          </v:shape>
        </w:pict>
      </w:r>
      <w:r w:rsidRPr="004423C9">
        <w:rPr>
          <w:lang w:val="en-US"/>
        </w:rPr>
        <w:pict>
          <v:shapetype id="graphic_2108" o:spid="_x0000_m2159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109" o:spid="_x0000_m2158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109" o:spid="_x0000_s2057" type="#graphic_2109" style="position:absolute;margin-left:185.9pt;margin-top:40.25pt;width:147pt;height:.4pt;z-index:-251607552;mso-position-horizontal-relative:page;mso-position-vertical-relative:page" fillcolor="white" strokecolor="white" strokeweight="1pt">
            <w10:wrap anchorx="page" anchory="page"/>
          </v:shape>
        </w:pict>
      </w:r>
      <w:r w:rsidR="00CA7380">
        <w:br w:type="page"/>
      </w:r>
    </w:p>
    <w:p w:rsidR="007C1EE5" w:rsidRDefault="007C1EE5">
      <w:bookmarkStart w:id="14" w:name="14"/>
      <w:bookmarkEnd w:id="14"/>
    </w:p>
    <w:p w:rsidR="007C1EE5" w:rsidRDefault="004423C9">
      <w:r w:rsidRPr="004423C9">
        <w:rPr>
          <w:lang w:val="en-US"/>
        </w:rPr>
        <w:pict>
          <v:shape id="image_193" o:spid="_x0000_s2056" type="#_x0000_t75" style="position:absolute;margin-left:23.85pt;margin-top:166.85pt;width:544pt;height:542pt;z-index:251664896;mso-position-horizontal-relative:page;mso-position-vertical-relative:page">
            <v:imagedata r:id="rId20" o:title="56_0"/>
            <w10:wrap anchorx="page" anchory="page"/>
          </v:shape>
        </w:pict>
      </w:r>
      <w:r w:rsidRPr="004423C9">
        <w:rPr>
          <w:lang w:val="en-US"/>
        </w:rPr>
        <w:pict>
          <v:shapetype id="textblock_432" o:spid="_x0000_m2157" coordsize="21600,21600" o:spt="202" path="m,l,21600r21600,l21600,xe">
            <v:stroke joinstyle="round"/>
            <v:path gradientshapeok="t" o:connecttype="rect"/>
          </v:shapetype>
        </w:pict>
      </w:r>
      <w:r w:rsidRPr="004423C9">
        <w:rPr>
          <w:lang w:val="en-US"/>
        </w:rPr>
        <w:pict>
          <v:shapetype id="graphic_2110" o:spid="_x0000_m2156" coordsize="9133,483" o:spt="100" adj="0,,0" path="m,480r,l9133,480,9133,,,,,480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type id="graphic_2111" o:spid="_x0000_m2155" coordsize="2940,8" o:spt="100" adj="0,,0" path="m,l,,2940,r,l,,,e">
            <v:stroke joinstyle="round"/>
            <v:formulas/>
            <v:path o:connecttype="segments"/>
          </v:shapetype>
        </w:pict>
      </w:r>
      <w:r w:rsidRPr="004423C9">
        <w:rPr>
          <w:lang w:val="en-US"/>
        </w:rPr>
        <w:pict>
          <v:shape id="anvsoft_grphic_2111" o:spid="_x0000_s2050" type="#graphic_2111" style="position:absolute;margin-left:185.9pt;margin-top:40.25pt;width:147pt;height:.4pt;z-index:-251605504;mso-position-horizontal-relative:page;mso-position-vertical-relative:page" fillcolor="white" strokecolor="white" strokeweight="1pt">
            <w10:wrap anchorx="page" anchory="page"/>
          </v:shape>
        </w:pict>
      </w:r>
    </w:p>
    <w:sectPr w:rsidR="007C1EE5" w:rsidSect="007C1EE5">
      <w:type w:val="continuous"/>
      <w:pgSz w:w="11900" w:h="16820"/>
      <w:pgMar w:top="0" w:right="0" w:bottom="0" w:left="0" w:header="0" w:footer="0" w:gutter="0"/>
      <w:cols w:space="708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5BE4" w:rsidRDefault="00F15BE4" w:rsidP="007C1EE5">
      <w:pPr>
        <w:spacing w:after="0" w:line="240" w:lineRule="auto"/>
      </w:pPr>
      <w:r>
        <w:separator/>
      </w:r>
    </w:p>
  </w:endnote>
  <w:endnote w:type="continuationSeparator" w:id="0">
    <w:p w:rsidR="00F15BE4" w:rsidRDefault="00F15BE4" w:rsidP="007C1E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BCDEE+Pere Casto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5BE4" w:rsidRDefault="00F15BE4" w:rsidP="007C1EE5">
      <w:pPr>
        <w:spacing w:after="0" w:line="240" w:lineRule="auto"/>
      </w:pPr>
      <w:r>
        <w:separator/>
      </w:r>
    </w:p>
  </w:footnote>
  <w:footnote w:type="continuationSeparator" w:id="0">
    <w:p w:rsidR="00F15BE4" w:rsidRDefault="00F15BE4" w:rsidP="007C1EE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2"/>
  <w:displayBackgroundShape/>
  <w:bordersDoNotSurroundHeader/>
  <w:bordersDoNotSurroundFooter/>
  <w:defaultTabStop w:val="420"/>
  <w:hyphenationZone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25E2F"/>
    <w:rsid w:val="00325E2F"/>
    <w:rsid w:val="004423C9"/>
    <w:rsid w:val="007C1EE5"/>
    <w:rsid w:val="007F1C1F"/>
    <w:rsid w:val="00912674"/>
    <w:rsid w:val="00CA7380"/>
    <w:rsid w:val="00F15BE4"/>
    <w:rsid w:val="00F901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  <w:rPr>
      <w:noProof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uiPriority w:val="99"/>
    <w:semiHidden/>
    <w:unhideWhenUsed/>
    <w:rsid w:val="007C1EE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  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19</Words>
  <Characters>109</Characters>
  <Application>Microsoft Office Word</Application>
  <DocSecurity>0</DocSecurity>
  <Lines>1</Lines>
  <Paragraphs>1</Paragraphs>
  <ScaleCrop>false</ScaleCrop>
  <LinksUpToDate>false</LinksUpToDate>
  <CharactersWithSpaces>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BURAKCAN 2014</dc:creator>
  <cp:keywords/>
  <cp:lastModifiedBy>samsung</cp:lastModifiedBy>
  <dcterms:created xsi:type="dcterms:W3CDTF">2014-06-02T12:05:00Z</dcterms:created>
  <dcterms:modified xsi:type="dcterms:W3CDTF">2014-10-12T13:29:00Z</dcterms:modified>
</cp:coreProperties>
</file>